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FAA" w:rsidRPr="001419E3" w:rsidRDefault="004E4FAA" w:rsidP="004E4FA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4E4FAA" w:rsidRPr="001419E3" w:rsidRDefault="004E4FAA" w:rsidP="004E4FA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4FAA" w:rsidRPr="004D54A9" w:rsidRDefault="004E4FAA" w:rsidP="004E4F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19E3">
        <w:rPr>
          <w:rFonts w:ascii="Times New Roman" w:eastAsia="Calibri" w:hAnsi="Times New Roman" w:cs="Times New Roman"/>
          <w:b/>
          <w:sz w:val="28"/>
          <w:szCs w:val="28"/>
        </w:rPr>
        <w:t>СОВЕТ ДЕПУТАТОВ ГОРОДА РЕУТОВ</w:t>
      </w:r>
    </w:p>
    <w:p w:rsidR="004E4FAA" w:rsidRPr="001419E3" w:rsidRDefault="004E4FAA" w:rsidP="004E4F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19E3">
        <w:rPr>
          <w:rFonts w:ascii="Times New Roman" w:eastAsia="Calibri" w:hAnsi="Times New Roman" w:cs="Times New Roman"/>
          <w:b/>
          <w:sz w:val="28"/>
          <w:szCs w:val="28"/>
        </w:rPr>
        <w:t>Повестка дня</w:t>
      </w:r>
    </w:p>
    <w:p w:rsidR="004E4FAA" w:rsidRPr="001419E3" w:rsidRDefault="003659FF" w:rsidP="004E4F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 марта</w:t>
      </w:r>
      <w:r w:rsidR="004E4FAA">
        <w:rPr>
          <w:rFonts w:ascii="Times New Roman" w:eastAsia="Calibri" w:hAnsi="Times New Roman" w:cs="Times New Roman"/>
          <w:b/>
          <w:sz w:val="28"/>
          <w:szCs w:val="28"/>
        </w:rPr>
        <w:t xml:space="preserve"> 2017</w:t>
      </w:r>
      <w:r w:rsidR="004E4FAA" w:rsidRPr="001419E3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4E4FAA" w:rsidRDefault="003659FF" w:rsidP="004E4F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(заседание № 65</w:t>
      </w:r>
      <w:r w:rsidR="004E4FAA" w:rsidRPr="001419E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E4FAA" w:rsidRPr="001419E3" w:rsidRDefault="004E4FAA" w:rsidP="004E4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4FAA" w:rsidRPr="00B01523" w:rsidRDefault="004E4FAA" w:rsidP="004E4FA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Начало заседания в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3659FF">
        <w:rPr>
          <w:rFonts w:ascii="Times New Roman" w:hAnsi="Times New Roman" w:cs="Times New Roman"/>
          <w:b/>
          <w:sz w:val="24"/>
          <w:szCs w:val="24"/>
        </w:rPr>
        <w:t>.10</w:t>
      </w:r>
    </w:p>
    <w:p w:rsidR="004E4FAA" w:rsidRDefault="004E4FAA" w:rsidP="004E4FA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3620" w:rsidRPr="00D43620" w:rsidRDefault="00D43620" w:rsidP="00D43620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опубликовании проекта решения Совета депутатов города Реутов «О внесении изменений в Устав городского округа Реутов Московской области (в редакции Решений Реутовского городского Совета депутатов от 11 июля 2008 года № 47/2008-НА, от 7 октября 2009 года № 92/2009-НА, от 20 января 2010 года № 1/2010-НА, от 17 мая 2010 года № 30/2010-НА, Решений Совета депутатов города Реутов от 29 ноября 2010 года № 41/4, от 25 мая 2011 года № 119/15, от 17 августа 2011 года № 155/19, от 22 августа 2012 года № 281/147, от 10 июля 2013 года № 398/73, от 27 ноября 2013 года № 451/83, от 22 мая 2014 года № 530/100, </w:t>
      </w:r>
      <w:r w:rsidRPr="00D436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18 марта 2015 года № 8/2015-НА, от 11 ноября 2015 года № 76/2015-НА, </w:t>
      </w:r>
      <w:r w:rsidRPr="00D436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марта 2016 года № 10/2016-НА)</w:t>
      </w:r>
      <w:r w:rsidR="003F5F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139E" w:rsidRPr="00B3139E" w:rsidRDefault="00B3139E" w:rsidP="00B3139E">
      <w:pPr>
        <w:pStyle w:val="a3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13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Докладчик – заместитель Главы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города Реутов </w:t>
      </w:r>
      <w:bookmarkStart w:id="0" w:name="_GoBack"/>
      <w:bookmarkEnd w:id="0"/>
      <w:r w:rsidRPr="00B313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</w:t>
      </w:r>
      <w:r w:rsidRPr="00B313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начальник Правового управления </w:t>
      </w:r>
      <w:proofErr w:type="spellStart"/>
      <w:r w:rsidRPr="00B3139E">
        <w:rPr>
          <w:rFonts w:ascii="Times New Roman" w:eastAsia="Calibri" w:hAnsi="Times New Roman" w:cs="Times New Roman"/>
          <w:sz w:val="28"/>
          <w:szCs w:val="28"/>
          <w:lang w:eastAsia="ru-RU"/>
        </w:rPr>
        <w:t>Болотских</w:t>
      </w:r>
      <w:proofErr w:type="spellEnd"/>
      <w:r w:rsidRPr="00B313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Л.Ю.</w:t>
      </w:r>
    </w:p>
    <w:p w:rsidR="004E4FAA" w:rsidRDefault="004E4FAA" w:rsidP="004E4FA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139E" w:rsidRPr="004E4FAA" w:rsidRDefault="00B3139E" w:rsidP="004E4FA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5F8F" w:rsidRDefault="00D43620" w:rsidP="00D43620">
      <w:pPr>
        <w:pStyle w:val="a4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620">
        <w:rPr>
          <w:rFonts w:ascii="Times New Roman" w:hAnsi="Times New Roman" w:cs="Times New Roman"/>
          <w:sz w:val="28"/>
          <w:szCs w:val="28"/>
        </w:rPr>
        <w:t xml:space="preserve">«Час Администрации» </w:t>
      </w:r>
    </w:p>
    <w:p w:rsidR="00D43620" w:rsidRPr="00D43620" w:rsidRDefault="003F5F8F" w:rsidP="003F5F8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43620" w:rsidRPr="00D43620">
        <w:rPr>
          <w:rFonts w:ascii="Times New Roman" w:hAnsi="Times New Roman" w:cs="Times New Roman"/>
          <w:sz w:val="28"/>
          <w:szCs w:val="28"/>
        </w:rPr>
        <w:t xml:space="preserve"> ходе исполнения муниципальных программ:</w:t>
      </w:r>
    </w:p>
    <w:p w:rsidR="00D43620" w:rsidRPr="00D43620" w:rsidRDefault="00D43620" w:rsidP="00D436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3620">
        <w:rPr>
          <w:rFonts w:ascii="Times New Roman" w:hAnsi="Times New Roman" w:cs="Times New Roman"/>
          <w:sz w:val="28"/>
          <w:szCs w:val="28"/>
        </w:rPr>
        <w:tab/>
        <w:t>«Содержание и развитие жилищно-коммунального хозяйства на 2015-2019 годы»;</w:t>
      </w:r>
    </w:p>
    <w:p w:rsidR="00D43620" w:rsidRDefault="00D43620" w:rsidP="003F5F8F">
      <w:pPr>
        <w:pStyle w:val="a4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«Энергосбережение и повышение энергетической э</w:t>
      </w:r>
      <w:r w:rsidR="00BA0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ффективности» на 2015-2019 годы.</w:t>
      </w:r>
    </w:p>
    <w:p w:rsidR="003F5F8F" w:rsidRDefault="003F5F8F" w:rsidP="00B3139E">
      <w:pPr>
        <w:pStyle w:val="a3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76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Докладчик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Главы Администрации города Реутов Климов </w:t>
      </w:r>
      <w:r w:rsidR="00E05707">
        <w:rPr>
          <w:rFonts w:ascii="Times New Roman" w:eastAsia="Calibri" w:hAnsi="Times New Roman" w:cs="Times New Roman"/>
          <w:sz w:val="28"/>
          <w:szCs w:val="28"/>
          <w:lang w:eastAsia="ru-RU"/>
        </w:rPr>
        <w:t>В.А.</w:t>
      </w:r>
    </w:p>
    <w:p w:rsidR="00BA00B1" w:rsidRPr="00D43620" w:rsidRDefault="00BA00B1" w:rsidP="00D43620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620" w:rsidRDefault="00D43620" w:rsidP="003F5F8F">
      <w:pPr>
        <w:pStyle w:val="a4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«Предпринимательство на 2015-2019 годы».</w:t>
      </w:r>
    </w:p>
    <w:p w:rsidR="003F5F8F" w:rsidRDefault="003F5F8F" w:rsidP="00B3139E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19E4">
        <w:rPr>
          <w:rFonts w:ascii="Times New Roman" w:eastAsia="Calibri" w:hAnsi="Times New Roman" w:cs="Times New Roman"/>
          <w:sz w:val="28"/>
          <w:szCs w:val="28"/>
          <w:lang w:eastAsia="ru-RU"/>
        </w:rPr>
        <w:t>Докладчик – заместитель Главы Админис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трации города Реутов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Каторов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С.А.</w:t>
      </w:r>
    </w:p>
    <w:p w:rsidR="00EF370B" w:rsidRDefault="00EF370B" w:rsidP="00431FC8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370B" w:rsidRPr="003F5F8F" w:rsidRDefault="00EF370B" w:rsidP="003F5F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F8F">
        <w:rPr>
          <w:rFonts w:ascii="Times New Roman" w:eastAsia="Calibri" w:hAnsi="Times New Roman" w:cs="Times New Roman"/>
          <w:sz w:val="28"/>
          <w:szCs w:val="28"/>
        </w:rPr>
        <w:t xml:space="preserve">Разное. </w:t>
      </w:r>
    </w:p>
    <w:sectPr w:rsidR="00EF370B" w:rsidRPr="003F5F8F" w:rsidSect="004E4F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A5C91"/>
    <w:multiLevelType w:val="hybridMultilevel"/>
    <w:tmpl w:val="C5447922"/>
    <w:lvl w:ilvl="0" w:tplc="DEB0B0D0">
      <w:start w:val="1"/>
      <w:numFmt w:val="decimal"/>
      <w:lvlText w:val="%1."/>
      <w:lvlJc w:val="left"/>
      <w:pPr>
        <w:ind w:left="3213" w:hanging="360"/>
      </w:pPr>
    </w:lvl>
    <w:lvl w:ilvl="1" w:tplc="04190019">
      <w:start w:val="1"/>
      <w:numFmt w:val="lowerLetter"/>
      <w:lvlText w:val="%2."/>
      <w:lvlJc w:val="left"/>
      <w:pPr>
        <w:ind w:left="3933" w:hanging="360"/>
      </w:pPr>
    </w:lvl>
    <w:lvl w:ilvl="2" w:tplc="0419001B">
      <w:start w:val="1"/>
      <w:numFmt w:val="lowerRoman"/>
      <w:lvlText w:val="%3."/>
      <w:lvlJc w:val="right"/>
      <w:pPr>
        <w:ind w:left="4653" w:hanging="180"/>
      </w:pPr>
    </w:lvl>
    <w:lvl w:ilvl="3" w:tplc="0419000F">
      <w:start w:val="1"/>
      <w:numFmt w:val="decimal"/>
      <w:lvlText w:val="%4."/>
      <w:lvlJc w:val="left"/>
      <w:pPr>
        <w:ind w:left="5373" w:hanging="360"/>
      </w:pPr>
    </w:lvl>
    <w:lvl w:ilvl="4" w:tplc="04190019">
      <w:start w:val="1"/>
      <w:numFmt w:val="lowerLetter"/>
      <w:lvlText w:val="%5."/>
      <w:lvlJc w:val="left"/>
      <w:pPr>
        <w:ind w:left="6093" w:hanging="360"/>
      </w:pPr>
    </w:lvl>
    <w:lvl w:ilvl="5" w:tplc="0419001B">
      <w:start w:val="1"/>
      <w:numFmt w:val="lowerRoman"/>
      <w:lvlText w:val="%6."/>
      <w:lvlJc w:val="right"/>
      <w:pPr>
        <w:ind w:left="6813" w:hanging="180"/>
      </w:pPr>
    </w:lvl>
    <w:lvl w:ilvl="6" w:tplc="0419000F">
      <w:start w:val="1"/>
      <w:numFmt w:val="decimal"/>
      <w:lvlText w:val="%7."/>
      <w:lvlJc w:val="left"/>
      <w:pPr>
        <w:ind w:left="7533" w:hanging="360"/>
      </w:pPr>
    </w:lvl>
    <w:lvl w:ilvl="7" w:tplc="04190019">
      <w:start w:val="1"/>
      <w:numFmt w:val="lowerLetter"/>
      <w:lvlText w:val="%8."/>
      <w:lvlJc w:val="left"/>
      <w:pPr>
        <w:ind w:left="8253" w:hanging="360"/>
      </w:pPr>
    </w:lvl>
    <w:lvl w:ilvl="8" w:tplc="0419001B">
      <w:start w:val="1"/>
      <w:numFmt w:val="lowerRoman"/>
      <w:lvlText w:val="%9."/>
      <w:lvlJc w:val="right"/>
      <w:pPr>
        <w:ind w:left="8973" w:hanging="180"/>
      </w:pPr>
    </w:lvl>
  </w:abstractNum>
  <w:abstractNum w:abstractNumId="1" w15:restartNumberingAfterBreak="0">
    <w:nsid w:val="3E0921CA"/>
    <w:multiLevelType w:val="hybridMultilevel"/>
    <w:tmpl w:val="35509BA4"/>
    <w:lvl w:ilvl="0" w:tplc="6DA23C1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BC00AD"/>
    <w:multiLevelType w:val="hybridMultilevel"/>
    <w:tmpl w:val="34DA027C"/>
    <w:lvl w:ilvl="0" w:tplc="C852ACB6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73A4465"/>
    <w:multiLevelType w:val="hybridMultilevel"/>
    <w:tmpl w:val="94D8C9CA"/>
    <w:lvl w:ilvl="0" w:tplc="1472AB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EE"/>
    <w:rsid w:val="00003BEE"/>
    <w:rsid w:val="00351FC1"/>
    <w:rsid w:val="003659FF"/>
    <w:rsid w:val="003C0E80"/>
    <w:rsid w:val="003C5C0D"/>
    <w:rsid w:val="003F5F8F"/>
    <w:rsid w:val="00431FC8"/>
    <w:rsid w:val="004E4FAA"/>
    <w:rsid w:val="00963121"/>
    <w:rsid w:val="00A10EB4"/>
    <w:rsid w:val="00B3139E"/>
    <w:rsid w:val="00BA00B1"/>
    <w:rsid w:val="00D43620"/>
    <w:rsid w:val="00E05707"/>
    <w:rsid w:val="00EF370B"/>
    <w:rsid w:val="00F1765E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223E1-ECAF-471F-8F4F-325851A6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03BEE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3">
    <w:name w:val="List Paragraph"/>
    <w:basedOn w:val="a"/>
    <w:uiPriority w:val="34"/>
    <w:qFormat/>
    <w:rsid w:val="004E4FAA"/>
    <w:pPr>
      <w:ind w:left="720"/>
      <w:contextualSpacing/>
    </w:pPr>
  </w:style>
  <w:style w:type="paragraph" w:styleId="a4">
    <w:name w:val="No Spacing"/>
    <w:uiPriority w:val="1"/>
    <w:qFormat/>
    <w:rsid w:val="00FE532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05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3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14</cp:revision>
  <cp:lastPrinted>2017-02-28T08:09:00Z</cp:lastPrinted>
  <dcterms:created xsi:type="dcterms:W3CDTF">2017-02-17T08:43:00Z</dcterms:created>
  <dcterms:modified xsi:type="dcterms:W3CDTF">2017-02-28T08:09:00Z</dcterms:modified>
</cp:coreProperties>
</file>